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B5" w:rsidRDefault="001D6CB5">
      <w:r>
        <w:t>Això és un document en valencià.</w:t>
      </w:r>
    </w:p>
    <w:p w:rsidR="001D6CB5" w:rsidRDefault="001D6CB5">
      <w:proofErr w:type="spellStart"/>
      <w:r>
        <w:t>This</w:t>
      </w:r>
      <w:proofErr w:type="spellEnd"/>
      <w:r>
        <w:t xml:space="preserve"> is a document in Valencian.</w:t>
      </w:r>
      <w:bookmarkStart w:id="0" w:name="_GoBack"/>
      <w:bookmarkEnd w:id="0"/>
    </w:p>
    <w:sectPr w:rsidR="001D6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B5"/>
    <w:rsid w:val="001D6CB5"/>
    <w:rsid w:val="008C33C4"/>
    <w:rsid w:val="00C3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1FA27-16AD-4FF2-84E4-01A89ABB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PauGNU</dc:creator>
  <cp:keywords/>
  <dc:description/>
  <cp:lastModifiedBy>PauGNU</cp:lastModifiedBy>
  <cp:revision>2</cp:revision>
  <dcterms:created xsi:type="dcterms:W3CDTF">2013-08-26T20:14:00Z</dcterms:created>
  <dcterms:modified xsi:type="dcterms:W3CDTF">2013-08-26T20:14:00Z</dcterms:modified>
</cp:coreProperties>
</file>